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18E" w:rsidRDefault="004C3B6F">
      <w:r>
        <w:t xml:space="preserve">PLEASE BE </w:t>
      </w:r>
      <w:r w:rsidR="00201251">
        <w:t xml:space="preserve">SURE TO READ AND FOLLOW THE DIRECTIONS. THESE ARE THE SITES FROM THE </w:t>
      </w:r>
      <w:r w:rsidR="00201251" w:rsidRPr="00201251">
        <w:rPr>
          <w:b/>
          <w:sz w:val="28"/>
          <w:szCs w:val="28"/>
        </w:rPr>
        <w:t>LEARNING RESOURCES.</w:t>
      </w:r>
      <w:r w:rsidR="00201251">
        <w:t xml:space="preserve"> YOU WILL NEED THIS INFO TO COMPLETE THE ASSIGNMENT!</w:t>
      </w:r>
    </w:p>
    <w:p w:rsidR="00F272B5" w:rsidRDefault="00F272B5">
      <w:hyperlink r:id="rId6" w:history="1">
        <w:r w:rsidRPr="00582243">
          <w:rPr>
            <w:rStyle w:val="Hyperlink"/>
          </w:rPr>
          <w:t>http://academicguides.waldenu.edu.ezp.waldenulibrary.org/waldeneguide/</w:t>
        </w:r>
      </w:hyperlink>
    </w:p>
    <w:p w:rsidR="00F272B5" w:rsidRDefault="00F272B5">
      <w:hyperlink r:id="rId7" w:history="1">
        <w:r w:rsidRPr="00582243">
          <w:rPr>
            <w:rStyle w:val="Hyperlink"/>
          </w:rPr>
          <w:t>http://academicguides.waldenu.edu.ezp.waldenulibrary.org/waldeneguide/eguidesupport2</w:t>
        </w:r>
      </w:hyperlink>
    </w:p>
    <w:p w:rsidR="00F272B5" w:rsidRDefault="00F272B5">
      <w:hyperlink r:id="rId8" w:history="1">
        <w:r w:rsidRPr="00582243">
          <w:rPr>
            <w:rStyle w:val="Hyperlink"/>
          </w:rPr>
          <w:t>http://academicguides.waldenu.edu.ezp.waldenulibrary.org/waldeneguide/eguidehelpwithtech2</w:t>
        </w:r>
      </w:hyperlink>
    </w:p>
    <w:p w:rsidR="00F272B5" w:rsidRDefault="00F272B5">
      <w:hyperlink r:id="rId9" w:history="1">
        <w:r w:rsidRPr="00582243">
          <w:rPr>
            <w:rStyle w:val="Hyperlink"/>
          </w:rPr>
          <w:t>http://academicguides.waldenu.edu/writingcenter/grammarly</w:t>
        </w:r>
      </w:hyperlink>
    </w:p>
    <w:p w:rsidR="00F272B5" w:rsidRDefault="00F272B5">
      <w:hyperlink r:id="rId10" w:history="1">
        <w:r w:rsidRPr="00582243">
          <w:rPr>
            <w:rStyle w:val="Hyperlink"/>
          </w:rPr>
          <w:t>http://academicguides.waldenu.edu/writingcenter/home</w:t>
        </w:r>
      </w:hyperlink>
    </w:p>
    <w:p w:rsidR="00F272B5" w:rsidRDefault="00F272B5">
      <w:hyperlink r:id="rId11" w:history="1">
        <w:r w:rsidRPr="00582243">
          <w:rPr>
            <w:rStyle w:val="Hyperlink"/>
          </w:rPr>
          <w:t>https://class.waldenu.edu/bbcswebdav/institution/USW1/201830_03/MS_HUMN/HUMN_6000_WC/artifacts/USW1_HUMN_6000_Week02_studyNotes_technicalTipsForLearningAtWalden.pdf</w:t>
        </w:r>
      </w:hyperlink>
    </w:p>
    <w:p w:rsidR="00F272B5" w:rsidRDefault="00F272B5"/>
    <w:sectPr w:rsidR="00F272B5" w:rsidSect="003B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251" w:rsidRDefault="00201251" w:rsidP="00201251">
      <w:pPr>
        <w:spacing w:after="0" w:line="240" w:lineRule="auto"/>
      </w:pPr>
      <w:r>
        <w:separator/>
      </w:r>
    </w:p>
  </w:endnote>
  <w:endnote w:type="continuationSeparator" w:id="1">
    <w:p w:rsidR="00201251" w:rsidRDefault="00201251" w:rsidP="00201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251" w:rsidRDefault="00201251" w:rsidP="00201251">
      <w:pPr>
        <w:spacing w:after="0" w:line="240" w:lineRule="auto"/>
      </w:pPr>
      <w:r>
        <w:separator/>
      </w:r>
    </w:p>
  </w:footnote>
  <w:footnote w:type="continuationSeparator" w:id="1">
    <w:p w:rsidR="00201251" w:rsidRDefault="00201251" w:rsidP="002012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72B5"/>
    <w:rsid w:val="00201251"/>
    <w:rsid w:val="003B518E"/>
    <w:rsid w:val="004C3B6F"/>
    <w:rsid w:val="00F27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72B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01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251"/>
  </w:style>
  <w:style w:type="paragraph" w:styleId="Footer">
    <w:name w:val="footer"/>
    <w:basedOn w:val="Normal"/>
    <w:link w:val="FooterChar"/>
    <w:uiPriority w:val="99"/>
    <w:semiHidden/>
    <w:unhideWhenUsed/>
    <w:rsid w:val="00201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2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ademicguides.waldenu.edu.ezp.waldenulibrary.org/waldeneguide/eguidehelpwithtech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cademicguides.waldenu.edu.ezp.waldenulibrary.org/waldeneguide/eguidesupport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cademicguides.waldenu.edu.ezp.waldenulibrary.org/waldeneguide/" TargetMode="External"/><Relationship Id="rId11" Type="http://schemas.openxmlformats.org/officeDocument/2006/relationships/hyperlink" Target="https://class.waldenu.edu/bbcswebdav/institution/USW1/201830_03/MS_HUMN/HUMN_6000_WC/artifacts/USW1_HUMN_6000_Week02_studyNotes_technicalTipsForLearningAtWalden.pdf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academicguides.waldenu.edu/writingcenter/hom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cademicguides.waldenu.edu/writingcenter/grammar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2017-12-05T15:59:00Z</dcterms:created>
  <dcterms:modified xsi:type="dcterms:W3CDTF">2017-12-05T19:02:00Z</dcterms:modified>
</cp:coreProperties>
</file>